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6B" w:rsidRDefault="0059506B" w:rsidP="00A00E99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9506B" w:rsidRDefault="0059506B" w:rsidP="0059506B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</w:p>
    <w:p w:rsidR="0059506B" w:rsidRDefault="0059506B" w:rsidP="00A00E99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:rsidR="0059506B" w:rsidRDefault="0059506B" w:rsidP="00A00E99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9506B" w:rsidRDefault="0059506B" w:rsidP="00A00E99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F49F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49F8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AF49F8">
        <w:rPr>
          <w:rFonts w:ascii="Times New Roman" w:hAnsi="Times New Roman" w:cs="Times New Roman"/>
          <w:sz w:val="28"/>
          <w:szCs w:val="28"/>
        </w:rPr>
        <w:t>453</w:t>
      </w:r>
      <w:bookmarkStart w:id="0" w:name="_GoBack"/>
      <w:bookmarkEnd w:id="0"/>
    </w:p>
    <w:p w:rsidR="004C3926" w:rsidRPr="00A67C52" w:rsidRDefault="004C3926" w:rsidP="005950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926" w:rsidRPr="00C40B31" w:rsidRDefault="00B41FA6" w:rsidP="00C40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B3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C3926" w:rsidRPr="00C40B31">
        <w:rPr>
          <w:rFonts w:ascii="Times New Roman" w:hAnsi="Times New Roman" w:cs="Times New Roman"/>
          <w:sz w:val="28"/>
          <w:szCs w:val="28"/>
        </w:rPr>
        <w:t xml:space="preserve">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</w:t>
      </w:r>
    </w:p>
    <w:p w:rsidR="004C3926" w:rsidRPr="00C40B31" w:rsidRDefault="004C3926" w:rsidP="00C40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B31">
        <w:rPr>
          <w:rFonts w:ascii="Times New Roman" w:hAnsi="Times New Roman" w:cs="Times New Roman"/>
          <w:sz w:val="28"/>
          <w:szCs w:val="28"/>
        </w:rPr>
        <w:t>бюджета города Твери</w:t>
      </w:r>
    </w:p>
    <w:p w:rsidR="004C3926" w:rsidRPr="00C40B31" w:rsidRDefault="004C3926" w:rsidP="00C40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FA6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Председатель комиссии:</w:t>
      </w:r>
    </w:p>
    <w:p w:rsidR="00B41FA6" w:rsidRPr="00C40B31" w:rsidRDefault="00B41FA6" w:rsidP="00C40B3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Жучков Алексей Вячеславович - первый заместитель Г</w:t>
      </w:r>
      <w:r w:rsidR="00C40B31">
        <w:rPr>
          <w:color w:val="2D2D2D"/>
          <w:spacing w:val="2"/>
          <w:sz w:val="28"/>
          <w:szCs w:val="28"/>
        </w:rPr>
        <w:t>лавы Администрации города Твери</w:t>
      </w:r>
      <w:r w:rsidR="00F95202">
        <w:rPr>
          <w:color w:val="2D2D2D"/>
          <w:spacing w:val="2"/>
          <w:sz w:val="28"/>
          <w:szCs w:val="28"/>
        </w:rPr>
        <w:t>.</w:t>
      </w:r>
    </w:p>
    <w:p w:rsidR="00C40B31" w:rsidRDefault="00B41FA6" w:rsidP="00C40B3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br/>
        <w:t>Заместители председателя комиссии:</w:t>
      </w:r>
    </w:p>
    <w:p w:rsidR="00B41FA6" w:rsidRPr="00C40B31" w:rsidRDefault="00B41FA6" w:rsidP="00C40B3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Гаврилин Андрей Викторович - заместитель Главы Администрации города Твери;</w:t>
      </w:r>
    </w:p>
    <w:p w:rsidR="00B41FA6" w:rsidRPr="00C40B31" w:rsidRDefault="00B41FA6" w:rsidP="00C40B3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Хоменко Людмила Григорьевна - заместитель Главы Администрации города Твери;</w:t>
      </w:r>
    </w:p>
    <w:p w:rsidR="00B41FA6" w:rsidRPr="00C40B31" w:rsidRDefault="00B41FA6" w:rsidP="00C40B3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Черных Денис Игоревич - заместитель Главы Администрации города Твери.</w:t>
      </w:r>
    </w:p>
    <w:p w:rsidR="00C40B31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41FA6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Члены комиссии:</w:t>
      </w:r>
    </w:p>
    <w:p w:rsidR="0094200D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1. </w:t>
      </w:r>
      <w:r w:rsidR="0094200D" w:rsidRPr="00C40B31">
        <w:rPr>
          <w:color w:val="2D2D2D"/>
          <w:spacing w:val="2"/>
          <w:sz w:val="28"/>
          <w:szCs w:val="28"/>
        </w:rPr>
        <w:t>По объектам департамента архитектуры и градостроительства администрации города Твери:</w:t>
      </w:r>
    </w:p>
    <w:p w:rsidR="00CB5646" w:rsidRPr="00C40B31" w:rsidRDefault="00CB5646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8725B9" w:rsidRPr="00C40B31" w:rsidRDefault="008725B9" w:rsidP="008725B9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администрации города Твери;</w:t>
      </w:r>
    </w:p>
    <w:p w:rsidR="008725B9" w:rsidRPr="00C40B31" w:rsidRDefault="008725B9" w:rsidP="008725B9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Михалева Ирина Михайловна – член ликвидационной комиссии департамента архитектуры и градостроительства администрации города Твери;</w:t>
      </w:r>
    </w:p>
    <w:p w:rsidR="0084459A" w:rsidRPr="00C40B31" w:rsidRDefault="002C4031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Никитина Кристина Анатольевна – председатель ликвидационной комиссии</w:t>
      </w:r>
      <w:r w:rsidR="0094200D" w:rsidRPr="00C40B31">
        <w:rPr>
          <w:color w:val="2D2D2D"/>
          <w:spacing w:val="2"/>
          <w:sz w:val="28"/>
          <w:szCs w:val="28"/>
        </w:rPr>
        <w:t xml:space="preserve"> департамента</w:t>
      </w:r>
      <w:r w:rsidR="0088549F" w:rsidRPr="00C40B31">
        <w:rPr>
          <w:color w:val="2D2D2D"/>
          <w:spacing w:val="2"/>
          <w:sz w:val="28"/>
          <w:szCs w:val="28"/>
        </w:rPr>
        <w:t xml:space="preserve">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8549F" w:rsidRPr="00C40B31" w:rsidRDefault="00F32EE1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</w:t>
      </w:r>
      <w:r w:rsidR="0088549F"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Pr="00C40B31">
        <w:rPr>
          <w:color w:val="2D2D2D"/>
          <w:spacing w:val="2"/>
          <w:sz w:val="28"/>
          <w:szCs w:val="28"/>
        </w:rPr>
        <w:t xml:space="preserve"> и взаимодействия с контрольно-надзорными</w:t>
      </w:r>
      <w:r w:rsidR="0088549F" w:rsidRPr="00C40B31">
        <w:rPr>
          <w:color w:val="2D2D2D"/>
          <w:spacing w:val="2"/>
          <w:sz w:val="28"/>
          <w:szCs w:val="28"/>
        </w:rPr>
        <w:t xml:space="preserve"> органами правового управления Администрации города Твери;</w:t>
      </w:r>
    </w:p>
    <w:p w:rsidR="0088549F" w:rsidRPr="00C40B31" w:rsidRDefault="0088549F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lastRenderedPageBreak/>
        <w:t xml:space="preserve"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94200D" w:rsidRPr="00C40B31" w:rsidRDefault="0094200D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Софьин Олег Евгеньевич – </w:t>
      </w:r>
      <w:r w:rsidR="00E63CB2" w:rsidRPr="00C40B31">
        <w:rPr>
          <w:color w:val="2D2D2D"/>
          <w:spacing w:val="2"/>
          <w:sz w:val="28"/>
          <w:szCs w:val="28"/>
        </w:rPr>
        <w:t xml:space="preserve">член ликвидационной комиссии </w:t>
      </w:r>
      <w:r w:rsidR="0088549F" w:rsidRPr="00C40B31">
        <w:rPr>
          <w:color w:val="2D2D2D"/>
          <w:spacing w:val="2"/>
          <w:sz w:val="28"/>
          <w:szCs w:val="28"/>
        </w:rPr>
        <w:t>департамента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8549F" w:rsidRPr="00C40B31" w:rsidRDefault="0088549F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94200D" w:rsidRPr="00C40B31" w:rsidRDefault="0094200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94200D" w:rsidRPr="00C40B31" w:rsidRDefault="0094200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Михалева Ирина Михайловна </w:t>
      </w:r>
      <w:r w:rsidR="00E63CB2" w:rsidRPr="00C40B31">
        <w:rPr>
          <w:color w:val="2D2D2D"/>
          <w:spacing w:val="2"/>
          <w:sz w:val="28"/>
          <w:szCs w:val="28"/>
        </w:rPr>
        <w:t>–</w:t>
      </w:r>
      <w:r w:rsidR="00BA746C">
        <w:rPr>
          <w:color w:val="2D2D2D"/>
          <w:spacing w:val="2"/>
          <w:sz w:val="28"/>
          <w:szCs w:val="28"/>
        </w:rPr>
        <w:t xml:space="preserve"> </w:t>
      </w:r>
      <w:r w:rsidR="00E63CB2" w:rsidRPr="00C40B31">
        <w:rPr>
          <w:color w:val="2D2D2D"/>
          <w:spacing w:val="2"/>
          <w:sz w:val="28"/>
          <w:szCs w:val="28"/>
        </w:rPr>
        <w:t xml:space="preserve">член ликвидационной комиссии </w:t>
      </w:r>
      <w:r w:rsidR="0088549F" w:rsidRPr="00C40B31">
        <w:rPr>
          <w:color w:val="2D2D2D"/>
          <w:spacing w:val="2"/>
          <w:sz w:val="28"/>
          <w:szCs w:val="28"/>
        </w:rPr>
        <w:t>департамента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.</w:t>
      </w:r>
    </w:p>
    <w:p w:rsidR="00F321EE" w:rsidRPr="00C40B31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41FA6" w:rsidRPr="00C40B31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2. </w:t>
      </w:r>
      <w:r w:rsidR="00B41FA6" w:rsidRPr="00C40B31">
        <w:rPr>
          <w:color w:val="2D2D2D"/>
          <w:spacing w:val="2"/>
          <w:sz w:val="28"/>
          <w:szCs w:val="28"/>
        </w:rPr>
        <w:t>По объектам департамента жилищно-коммунального хозяйства, жилищной политики и строительства администрации города Твери:</w:t>
      </w:r>
    </w:p>
    <w:p w:rsidR="00B41FA6" w:rsidRPr="00C40B31" w:rsidRDefault="00B41FA6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Арестов Дмитрий Николаевич </w:t>
      </w:r>
      <w:r w:rsidR="00D46863" w:rsidRPr="00C40B31">
        <w:rPr>
          <w:color w:val="2D2D2D"/>
          <w:spacing w:val="2"/>
          <w:sz w:val="28"/>
          <w:szCs w:val="28"/>
        </w:rPr>
        <w:t>–</w:t>
      </w:r>
      <w:r w:rsidRPr="00C40B31">
        <w:rPr>
          <w:color w:val="2D2D2D"/>
          <w:spacing w:val="2"/>
          <w:sz w:val="28"/>
          <w:szCs w:val="28"/>
        </w:rPr>
        <w:t xml:space="preserve"> начальник департамента</w:t>
      </w:r>
      <w:r w:rsidR="00D9149C" w:rsidRPr="00C40B31">
        <w:rPr>
          <w:color w:val="2D2D2D"/>
          <w:spacing w:val="2"/>
          <w:sz w:val="28"/>
          <w:szCs w:val="28"/>
        </w:rPr>
        <w:t xml:space="preserve">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B41FA6" w:rsidRPr="00C40B31" w:rsidRDefault="00B41FA6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Беляков Александр Александрович – начальник отдела коммунальной инфраструктуры </w:t>
      </w:r>
      <w:r w:rsidR="00D9149C" w:rsidRPr="00C40B31">
        <w:rPr>
          <w:color w:val="2D2D2D"/>
          <w:spacing w:val="2"/>
          <w:sz w:val="28"/>
          <w:szCs w:val="28"/>
        </w:rPr>
        <w:t>департамента жилищно-коммунального хозяйства, жилищной политики и строител</w:t>
      </w:r>
      <w:r w:rsidR="0059506B" w:rsidRPr="00C40B31">
        <w:rPr>
          <w:color w:val="2D2D2D"/>
          <w:spacing w:val="2"/>
          <w:sz w:val="28"/>
          <w:szCs w:val="28"/>
        </w:rPr>
        <w:t>ьства администрации города Твери</w:t>
      </w:r>
      <w:r w:rsidR="00F80A50" w:rsidRPr="00C40B31">
        <w:rPr>
          <w:color w:val="2D2D2D"/>
          <w:spacing w:val="2"/>
          <w:sz w:val="28"/>
          <w:szCs w:val="28"/>
        </w:rPr>
        <w:t>;</w:t>
      </w:r>
    </w:p>
    <w:p w:rsidR="00B66818" w:rsidRPr="00C40B31" w:rsidRDefault="00EA65D7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="00CB5646"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</w:t>
      </w:r>
      <w:r w:rsidR="00F32EE1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="00CB5646"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334B26" w:rsidRPr="00C40B31" w:rsidRDefault="00B66818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Головина Татьяна Николаевна – главный специалист, главный бухгалтер отдела планирования, бюджетной политики и бухгалтерского учета</w:t>
      </w:r>
      <w:r w:rsidR="00D9149C" w:rsidRPr="00C40B31">
        <w:rPr>
          <w:color w:val="2D2D2D"/>
          <w:spacing w:val="2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D9149C" w:rsidRPr="00C40B31" w:rsidRDefault="00997EE3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Гусева Дарья Михайловна – начальник отдела по организации содержания и ремонта жилищного фонда </w:t>
      </w:r>
      <w:r w:rsidR="00D9149C" w:rsidRPr="00C40B31">
        <w:rPr>
          <w:color w:val="2D2D2D"/>
          <w:spacing w:val="2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4459A" w:rsidRPr="00C40B31" w:rsidRDefault="0084459A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Pr="00C40B31" w:rsidRDefault="00F32EE1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123FF4" w:rsidRPr="00C40B31" w:rsidRDefault="00123FF4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Сивак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Николаевна – главный специалист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D9149C" w:rsidRPr="00C40B31" w:rsidRDefault="00D9149C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lastRenderedPageBreak/>
        <w:t xml:space="preserve"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B66818" w:rsidRPr="00C40B31" w:rsidRDefault="00B66818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Тонкошкуров Владимир Александрович – заместитель начальника отдела строительства</w:t>
      </w:r>
      <w:r w:rsidR="00D9149C" w:rsidRPr="00C40B31">
        <w:rPr>
          <w:color w:val="2D2D2D"/>
          <w:spacing w:val="2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D9149C" w:rsidRPr="00C40B31" w:rsidRDefault="00D9149C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081258" w:rsidRPr="00C40B31" w:rsidRDefault="00081258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081258" w:rsidRPr="00C40B31" w:rsidRDefault="00DC2F1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Головина Татьяна Николаевна </w:t>
      </w:r>
      <w:r w:rsidR="00081258" w:rsidRPr="00C40B31">
        <w:rPr>
          <w:color w:val="2D2D2D"/>
          <w:spacing w:val="2"/>
          <w:sz w:val="28"/>
          <w:szCs w:val="28"/>
        </w:rPr>
        <w:t>– главный специалист</w:t>
      </w:r>
      <w:r>
        <w:rPr>
          <w:color w:val="2D2D2D"/>
          <w:spacing w:val="2"/>
          <w:sz w:val="28"/>
          <w:szCs w:val="28"/>
        </w:rPr>
        <w:t xml:space="preserve">, </w:t>
      </w:r>
      <w:r w:rsidRPr="00C40B31">
        <w:rPr>
          <w:color w:val="2D2D2D"/>
          <w:spacing w:val="2"/>
          <w:sz w:val="28"/>
          <w:szCs w:val="28"/>
        </w:rPr>
        <w:t>главный бухгалтер</w:t>
      </w:r>
      <w:r w:rsidR="00081258" w:rsidRPr="00C40B31">
        <w:rPr>
          <w:color w:val="2D2D2D"/>
          <w:spacing w:val="2"/>
          <w:sz w:val="28"/>
          <w:szCs w:val="28"/>
        </w:rPr>
        <w:t xml:space="preserve"> отдела планирования, бюджетной политики и бухгалт</w:t>
      </w:r>
      <w:r w:rsidR="0094200D" w:rsidRPr="00C40B31">
        <w:rPr>
          <w:color w:val="2D2D2D"/>
          <w:spacing w:val="2"/>
          <w:sz w:val="28"/>
          <w:szCs w:val="28"/>
        </w:rPr>
        <w:t>ерского учета</w:t>
      </w:r>
      <w:r w:rsidR="00F60117">
        <w:rPr>
          <w:color w:val="2D2D2D"/>
          <w:spacing w:val="2"/>
          <w:sz w:val="28"/>
          <w:szCs w:val="28"/>
        </w:rPr>
        <w:t xml:space="preserve"> </w:t>
      </w:r>
      <w:r w:rsidR="00D9149C" w:rsidRPr="00C40B31">
        <w:rPr>
          <w:color w:val="2D2D2D"/>
          <w:spacing w:val="2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94200D" w:rsidRPr="00C40B31">
        <w:rPr>
          <w:color w:val="2D2D2D"/>
          <w:spacing w:val="2"/>
          <w:sz w:val="28"/>
          <w:szCs w:val="28"/>
        </w:rPr>
        <w:t>.</w:t>
      </w:r>
    </w:p>
    <w:p w:rsidR="0094200D" w:rsidRPr="00C40B31" w:rsidRDefault="0094200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C26BB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3. По</w:t>
      </w:r>
      <w:r w:rsidR="0094200D" w:rsidRPr="00C40B31">
        <w:rPr>
          <w:color w:val="2D2D2D"/>
          <w:spacing w:val="2"/>
          <w:sz w:val="28"/>
          <w:szCs w:val="28"/>
        </w:rPr>
        <w:t xml:space="preserve"> объектам</w:t>
      </w:r>
      <w:r w:rsidRPr="00C40B31">
        <w:rPr>
          <w:color w:val="2D2D2D"/>
          <w:spacing w:val="2"/>
          <w:sz w:val="28"/>
          <w:szCs w:val="28"/>
        </w:rPr>
        <w:t xml:space="preserve"> департамента дорожного хозяйства, благоустройства и транспорта </w:t>
      </w:r>
      <w:r w:rsidR="00AD0691" w:rsidRPr="00C40B31">
        <w:rPr>
          <w:color w:val="2D2D2D"/>
          <w:spacing w:val="2"/>
          <w:sz w:val="28"/>
          <w:szCs w:val="28"/>
        </w:rPr>
        <w:t>администрации города Твери:</w:t>
      </w:r>
    </w:p>
    <w:p w:rsidR="00931CA8" w:rsidRPr="00C40B31" w:rsidRDefault="00931CA8" w:rsidP="00931CA8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Афонин</w:t>
      </w:r>
      <w:proofErr w:type="spellEnd"/>
      <w:r w:rsidR="008B5F61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40B31">
        <w:rPr>
          <w:color w:val="2D2D2D"/>
          <w:spacing w:val="2"/>
          <w:sz w:val="28"/>
          <w:szCs w:val="28"/>
        </w:rPr>
        <w:t>Давыд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Алексеевич – исполняющий обязанности начальника департамента</w:t>
      </w:r>
      <w:r w:rsidR="00607777">
        <w:rPr>
          <w:color w:val="2D2D2D"/>
          <w:spacing w:val="2"/>
          <w:sz w:val="28"/>
          <w:szCs w:val="28"/>
        </w:rPr>
        <w:t>, заместитель начальника департамента</w:t>
      </w:r>
      <w:r w:rsidRPr="00C40B31">
        <w:rPr>
          <w:color w:val="2D2D2D"/>
          <w:spacing w:val="2"/>
          <w:sz w:val="28"/>
          <w:szCs w:val="28"/>
        </w:rPr>
        <w:t xml:space="preserve"> дорожного хозяйства, благоустройства и транспорта администрации города Твери;</w:t>
      </w:r>
    </w:p>
    <w:p w:rsidR="00B2222C" w:rsidRPr="00C40B31" w:rsidRDefault="00B2222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EA65D7" w:rsidRPr="00C40B31">
        <w:rPr>
          <w:color w:val="2D2D2D"/>
          <w:spacing w:val="2"/>
          <w:sz w:val="28"/>
          <w:szCs w:val="28"/>
        </w:rPr>
        <w:t xml:space="preserve"> исполняющий обязанности </w:t>
      </w:r>
      <w:r w:rsidRPr="00C40B31">
        <w:rPr>
          <w:color w:val="2D2D2D"/>
          <w:spacing w:val="2"/>
          <w:sz w:val="28"/>
          <w:szCs w:val="28"/>
        </w:rPr>
        <w:t xml:space="preserve">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84459A" w:rsidRPr="00C40B31" w:rsidRDefault="0084459A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123FF4" w:rsidRPr="00C40B31" w:rsidRDefault="00123FF4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Моторнова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Оксана Вячеславовна – начальник отдела экономики, бухгалтерского учета и отчетности департамента дорожного хозяйства, благоустройства и транспорта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Pr="00C40B31" w:rsidRDefault="00F32EE1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D9149C" w:rsidRPr="00C40B31" w:rsidRDefault="00D9149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D9149C" w:rsidRPr="00C40B31" w:rsidRDefault="00D9149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Default="00AD0691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Секретарь комиссии: </w:t>
      </w:r>
    </w:p>
    <w:p w:rsidR="00AD0691" w:rsidRPr="00C40B31" w:rsidRDefault="00AD0691" w:rsidP="00282139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Моторнова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Окса</w:t>
      </w:r>
      <w:r w:rsidR="006F0EC6" w:rsidRPr="00C40B31">
        <w:rPr>
          <w:color w:val="2D2D2D"/>
          <w:spacing w:val="2"/>
          <w:sz w:val="28"/>
          <w:szCs w:val="28"/>
        </w:rPr>
        <w:t>на Вячеславовна – начальник</w:t>
      </w:r>
      <w:r w:rsidRPr="00C40B31">
        <w:rPr>
          <w:color w:val="2D2D2D"/>
          <w:spacing w:val="2"/>
          <w:sz w:val="28"/>
          <w:szCs w:val="28"/>
        </w:rPr>
        <w:t xml:space="preserve"> отдела экономики, бухгалтерского учета</w:t>
      </w:r>
      <w:r w:rsidR="006F0EC6" w:rsidRPr="00C40B31">
        <w:rPr>
          <w:color w:val="2D2D2D"/>
          <w:spacing w:val="2"/>
          <w:sz w:val="28"/>
          <w:szCs w:val="28"/>
        </w:rPr>
        <w:t xml:space="preserve"> и </w:t>
      </w:r>
      <w:proofErr w:type="spellStart"/>
      <w:r w:rsidR="006F0EC6" w:rsidRPr="00C40B31">
        <w:rPr>
          <w:color w:val="2D2D2D"/>
          <w:spacing w:val="2"/>
          <w:sz w:val="28"/>
          <w:szCs w:val="28"/>
        </w:rPr>
        <w:t>отчетностидепартамента</w:t>
      </w:r>
      <w:proofErr w:type="spellEnd"/>
      <w:r w:rsidR="006F0EC6" w:rsidRPr="00C40B31">
        <w:rPr>
          <w:color w:val="2D2D2D"/>
          <w:spacing w:val="2"/>
          <w:sz w:val="28"/>
          <w:szCs w:val="28"/>
        </w:rPr>
        <w:t xml:space="preserve"> дорожного хозяйства, благоустройства и трансп</w:t>
      </w:r>
      <w:r w:rsidR="005B6057" w:rsidRPr="00C40B31">
        <w:rPr>
          <w:color w:val="2D2D2D"/>
          <w:spacing w:val="2"/>
          <w:sz w:val="28"/>
          <w:szCs w:val="28"/>
        </w:rPr>
        <w:t>орта администрации города Твери</w:t>
      </w:r>
      <w:r w:rsidR="00D9149C" w:rsidRPr="00C40B31">
        <w:rPr>
          <w:color w:val="2D2D2D"/>
          <w:spacing w:val="2"/>
          <w:sz w:val="28"/>
          <w:szCs w:val="28"/>
        </w:rPr>
        <w:t>.</w:t>
      </w:r>
    </w:p>
    <w:p w:rsidR="003B644D" w:rsidRPr="00C40B31" w:rsidRDefault="003B644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B644D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</w:t>
      </w:r>
      <w:r w:rsidR="003B644D" w:rsidRPr="00C40B31">
        <w:rPr>
          <w:color w:val="2D2D2D"/>
          <w:spacing w:val="2"/>
          <w:sz w:val="28"/>
          <w:szCs w:val="28"/>
        </w:rPr>
        <w:t>. По объектам управления по культуре, спорту и делам молодежи администрации города Твери:</w:t>
      </w:r>
    </w:p>
    <w:p w:rsidR="00B2222C" w:rsidRPr="00C40B31" w:rsidRDefault="00B2222C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84459A" w:rsidRPr="00C40B31" w:rsidRDefault="0084459A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Pr="00C40B31" w:rsidRDefault="00F32EE1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681114" w:rsidRPr="00C40B31" w:rsidRDefault="00B2222C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B2222C" w:rsidRPr="00C40B31" w:rsidRDefault="00681114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Степеренков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Владислав Николаевич – главный специалист организационно-правового отдела управления по культуре, спорту и делам молодежи администрации города Твери;</w:t>
      </w:r>
    </w:p>
    <w:p w:rsidR="00B2222C" w:rsidRPr="00C40B31" w:rsidRDefault="00B2222C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B2222C" w:rsidRPr="00C40B31" w:rsidRDefault="00B2222C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B2222C" w:rsidRPr="00C40B31" w:rsidRDefault="00B2222C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Степеренков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Владислав Николаевич – главный специалист организационно-правового отдела</w:t>
      </w:r>
      <w:r w:rsidR="0045506D" w:rsidRPr="00C40B31">
        <w:rPr>
          <w:color w:val="2D2D2D"/>
          <w:spacing w:val="2"/>
          <w:sz w:val="28"/>
          <w:szCs w:val="28"/>
        </w:rPr>
        <w:t xml:space="preserve"> управления по культуре, спорту и делам молодежи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>.</w:t>
      </w:r>
    </w:p>
    <w:p w:rsidR="003B644D" w:rsidRPr="00C40B31" w:rsidRDefault="003B644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B644D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</w:t>
      </w:r>
      <w:r w:rsidR="003B644D" w:rsidRPr="00C40B31">
        <w:rPr>
          <w:color w:val="2D2D2D"/>
          <w:spacing w:val="2"/>
          <w:sz w:val="28"/>
          <w:szCs w:val="28"/>
        </w:rPr>
        <w:t>. По объектам администрации Заволжского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3B644D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84459A" w:rsidRPr="00C40B31" w:rsidRDefault="0084459A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Pr="00C40B31" w:rsidRDefault="00F32EE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3B644D" w:rsidRPr="00C40B31" w:rsidRDefault="003B644D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Романов Сергей Владимирович </w:t>
      </w:r>
      <w:r w:rsidR="007E7794" w:rsidRPr="00C40B31">
        <w:rPr>
          <w:color w:val="2D2D2D"/>
          <w:spacing w:val="2"/>
          <w:sz w:val="28"/>
          <w:szCs w:val="28"/>
        </w:rPr>
        <w:t>–</w:t>
      </w:r>
      <w:r w:rsidR="00B17E56" w:rsidRPr="00C40B31">
        <w:rPr>
          <w:color w:val="2D2D2D"/>
          <w:spacing w:val="2"/>
          <w:sz w:val="28"/>
          <w:szCs w:val="28"/>
        </w:rPr>
        <w:t>заместитель г</w:t>
      </w:r>
      <w:r w:rsidR="007E7794" w:rsidRPr="00C40B31">
        <w:rPr>
          <w:color w:val="2D2D2D"/>
          <w:spacing w:val="2"/>
          <w:sz w:val="28"/>
          <w:szCs w:val="28"/>
        </w:rPr>
        <w:t xml:space="preserve">лавы администрации </w:t>
      </w:r>
      <w:r w:rsidR="0045506D" w:rsidRPr="00C40B31">
        <w:rPr>
          <w:color w:val="2D2D2D"/>
          <w:spacing w:val="2"/>
          <w:sz w:val="28"/>
          <w:szCs w:val="28"/>
        </w:rPr>
        <w:t xml:space="preserve">Заволжского </w:t>
      </w:r>
      <w:r w:rsidR="007E7794" w:rsidRPr="00C40B31">
        <w:rPr>
          <w:color w:val="2D2D2D"/>
          <w:spacing w:val="2"/>
          <w:sz w:val="28"/>
          <w:szCs w:val="28"/>
        </w:rPr>
        <w:t>района</w:t>
      </w:r>
      <w:r w:rsidR="0045506D" w:rsidRPr="00C40B31">
        <w:rPr>
          <w:color w:val="2D2D2D"/>
          <w:spacing w:val="2"/>
          <w:sz w:val="28"/>
          <w:szCs w:val="28"/>
        </w:rPr>
        <w:t xml:space="preserve"> в городе Твери</w:t>
      </w:r>
      <w:r w:rsidR="00EC33C1"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C40B31" w:rsidRPr="00C40B31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Романов Сергей Владимирович – заместитель главы администрации Заволжского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C40B31" w:rsidRPr="00C40B31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E7794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7E7794" w:rsidRPr="00C40B31">
        <w:rPr>
          <w:color w:val="2D2D2D"/>
          <w:spacing w:val="2"/>
          <w:sz w:val="28"/>
          <w:szCs w:val="28"/>
        </w:rPr>
        <w:t>. По объектам администрации Московского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7E7794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</w:t>
      </w:r>
      <w:r w:rsidR="00EA65D7" w:rsidRPr="00C40B31">
        <w:rPr>
          <w:color w:val="2D2D2D"/>
          <w:spacing w:val="2"/>
          <w:sz w:val="28"/>
          <w:szCs w:val="28"/>
        </w:rPr>
        <w:t>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84459A" w:rsidRPr="00C40B31" w:rsidRDefault="00681114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Иванова Оксана Николаевна – главный специалист отдела бухгалтерского учета и экономики администрации Московского района в городе Твери;</w:t>
      </w:r>
    </w:p>
    <w:p w:rsidR="00EC33C1" w:rsidRPr="00C40B31" w:rsidRDefault="0084459A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6F0EC6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</w:t>
      </w:r>
      <w:r w:rsidR="00EC33C1"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Pr="00C40B31">
        <w:rPr>
          <w:color w:val="2D2D2D"/>
          <w:spacing w:val="2"/>
          <w:sz w:val="28"/>
          <w:szCs w:val="28"/>
        </w:rPr>
        <w:t xml:space="preserve"> и взаимодействия с контрольно-надзорными</w:t>
      </w:r>
      <w:r w:rsidR="00EC33C1" w:rsidRPr="00C40B31">
        <w:rPr>
          <w:color w:val="2D2D2D"/>
          <w:spacing w:val="2"/>
          <w:sz w:val="28"/>
          <w:szCs w:val="28"/>
        </w:rPr>
        <w:t xml:space="preserve"> органами правового управления Администрации города Твери;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EC33C1" w:rsidRPr="00C40B31" w:rsidRDefault="00EC33C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EC33C1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Иванова Оксана Николаевна – главный специалист отдела бухгалтерского учета и экономики</w:t>
      </w:r>
      <w:r w:rsidR="0084533E" w:rsidRPr="00C40B31">
        <w:rPr>
          <w:color w:val="2D2D2D"/>
          <w:spacing w:val="2"/>
          <w:sz w:val="28"/>
          <w:szCs w:val="28"/>
        </w:rPr>
        <w:t xml:space="preserve"> администрации Московского района в городе Твери</w:t>
      </w:r>
      <w:r w:rsidR="005B6057" w:rsidRPr="00C40B31">
        <w:rPr>
          <w:color w:val="2D2D2D"/>
          <w:spacing w:val="2"/>
          <w:sz w:val="28"/>
          <w:szCs w:val="28"/>
        </w:rPr>
        <w:t>.</w:t>
      </w:r>
    </w:p>
    <w:p w:rsidR="007E7794" w:rsidRPr="00C40B31" w:rsidRDefault="007E7794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E7794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</w:t>
      </w:r>
      <w:r w:rsidR="007E7794" w:rsidRPr="00C40B31">
        <w:rPr>
          <w:color w:val="2D2D2D"/>
          <w:spacing w:val="2"/>
          <w:sz w:val="28"/>
          <w:szCs w:val="28"/>
        </w:rPr>
        <w:t>. По объектам администрации Пролетарского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7E7794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 </w:t>
      </w:r>
      <w:r w:rsidR="00EA65D7" w:rsidRPr="00C40B31">
        <w:rPr>
          <w:color w:val="2D2D2D"/>
          <w:spacing w:val="2"/>
          <w:sz w:val="28"/>
          <w:szCs w:val="28"/>
        </w:rPr>
        <w:t>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E04902" w:rsidRPr="00C40B31" w:rsidRDefault="00E04902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="006F0EC6" w:rsidRPr="00C40B31">
        <w:rPr>
          <w:color w:val="2D2D2D"/>
          <w:spacing w:val="2"/>
          <w:sz w:val="28"/>
          <w:szCs w:val="28"/>
        </w:rPr>
        <w:t xml:space="preserve"> Натали</w:t>
      </w:r>
      <w:r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="006F0EC6" w:rsidRPr="00C40B31">
        <w:rPr>
          <w:color w:val="2D2D2D"/>
          <w:spacing w:val="2"/>
          <w:sz w:val="28"/>
          <w:szCs w:val="28"/>
        </w:rPr>
        <w:t xml:space="preserve"> и взаимодействия с контрольно-надзорными</w:t>
      </w:r>
      <w:r w:rsidRPr="00C40B31">
        <w:rPr>
          <w:color w:val="2D2D2D"/>
          <w:spacing w:val="2"/>
          <w:sz w:val="28"/>
          <w:szCs w:val="28"/>
        </w:rPr>
        <w:t xml:space="preserve"> органами правового управления Администрации города Твери;</w:t>
      </w:r>
    </w:p>
    <w:p w:rsidR="007E7794" w:rsidRPr="00C40B31" w:rsidRDefault="007E7794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Прокудин Влад</w:t>
      </w:r>
      <w:r w:rsidR="00B17E56" w:rsidRPr="00C40B31">
        <w:rPr>
          <w:color w:val="2D2D2D"/>
          <w:spacing w:val="2"/>
          <w:sz w:val="28"/>
          <w:szCs w:val="28"/>
        </w:rPr>
        <w:t>имир Анатольевич - заместитель г</w:t>
      </w:r>
      <w:r w:rsidRPr="00C40B31">
        <w:rPr>
          <w:color w:val="2D2D2D"/>
          <w:spacing w:val="2"/>
          <w:sz w:val="28"/>
          <w:szCs w:val="28"/>
        </w:rPr>
        <w:t xml:space="preserve">лавы администрации </w:t>
      </w:r>
      <w:r w:rsidR="00164057" w:rsidRPr="00C40B31">
        <w:rPr>
          <w:color w:val="2D2D2D"/>
          <w:spacing w:val="2"/>
          <w:sz w:val="28"/>
          <w:szCs w:val="28"/>
        </w:rPr>
        <w:t xml:space="preserve">Пролетарского </w:t>
      </w:r>
      <w:r w:rsidRPr="00C40B31">
        <w:rPr>
          <w:color w:val="2D2D2D"/>
          <w:spacing w:val="2"/>
          <w:sz w:val="28"/>
          <w:szCs w:val="28"/>
        </w:rPr>
        <w:t>района</w:t>
      </w:r>
      <w:r w:rsidR="00164057" w:rsidRPr="00C40B31">
        <w:rPr>
          <w:color w:val="2D2D2D"/>
          <w:spacing w:val="2"/>
          <w:sz w:val="28"/>
          <w:szCs w:val="28"/>
        </w:rPr>
        <w:t xml:space="preserve"> в городе Твери</w:t>
      </w:r>
      <w:r w:rsidR="00EC33C1"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E04902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Pr="00C40B31" w:rsidRDefault="005C26BB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Прокудин Владимир Анатольевич - заместитель главы администрации Пролетарского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5C26BB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A0F48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8</w:t>
      </w:r>
      <w:r w:rsidR="00BA0F48" w:rsidRPr="00C40B31">
        <w:rPr>
          <w:color w:val="2D2D2D"/>
          <w:spacing w:val="2"/>
          <w:sz w:val="28"/>
          <w:szCs w:val="28"/>
        </w:rPr>
        <w:t>. По объектам администрации Центрального района в городе Твери:</w:t>
      </w:r>
    </w:p>
    <w:p w:rsidR="00EC33C1" w:rsidRPr="00C40B31" w:rsidRDefault="00EA65D7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–исполняющий обязанности </w:t>
      </w:r>
      <w:r w:rsidR="00EC33C1" w:rsidRPr="00C40B31">
        <w:rPr>
          <w:color w:val="2D2D2D"/>
          <w:spacing w:val="2"/>
          <w:sz w:val="28"/>
          <w:szCs w:val="28"/>
        </w:rPr>
        <w:t xml:space="preserve">заместителя начальника департамента, 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="00EC33C1"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732647" w:rsidRPr="00C40B31" w:rsidRDefault="00732647" w:rsidP="00732647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Засимов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Денис Владимирович – начальник отдела благоустройства и жилищно-коммунального комплекса администрации Центрального района в городе Твери;</w:t>
      </w:r>
    </w:p>
    <w:p w:rsidR="0084459A" w:rsidRPr="00C40B31" w:rsidRDefault="0084459A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7D310A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123FF4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</w:t>
      </w:r>
      <w:r w:rsidR="00EC33C1"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Pr="00C40B31">
        <w:rPr>
          <w:color w:val="2D2D2D"/>
          <w:spacing w:val="2"/>
          <w:sz w:val="28"/>
          <w:szCs w:val="28"/>
        </w:rPr>
        <w:t xml:space="preserve"> и взаимодействия </w:t>
      </w:r>
      <w:proofErr w:type="spellStart"/>
      <w:r w:rsidRPr="00C40B31">
        <w:rPr>
          <w:color w:val="2D2D2D"/>
          <w:spacing w:val="2"/>
          <w:sz w:val="28"/>
          <w:szCs w:val="28"/>
        </w:rPr>
        <w:t>сконтрольно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-надзорными </w:t>
      </w:r>
      <w:r w:rsidR="00EC33C1" w:rsidRPr="00C40B31">
        <w:rPr>
          <w:color w:val="2D2D2D"/>
          <w:spacing w:val="2"/>
          <w:sz w:val="28"/>
          <w:szCs w:val="28"/>
        </w:rPr>
        <w:t>органами правового управления Администрации города Твери;</w:t>
      </w:r>
    </w:p>
    <w:p w:rsidR="00EC33C1" w:rsidRPr="00C40B31" w:rsidRDefault="00EC33C1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Смирнова Ирина Анатольевна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EC33C1" w:rsidRPr="00C40B31" w:rsidRDefault="00EC33C1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Pr="00C40B31" w:rsidRDefault="005C26BB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Засимов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Денис Владимирович – начальник отдела благоустройства и жилищно-коммунального комплекса администрации Центрального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EC33C1" w:rsidRPr="00C40B31" w:rsidRDefault="00EC33C1" w:rsidP="0008125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41FA6" w:rsidRPr="00C40B31" w:rsidRDefault="00B41FA6" w:rsidP="00E0490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95551" w:rsidRDefault="00995551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E63CB2" w:rsidRPr="00C40B31">
        <w:rPr>
          <w:rFonts w:ascii="Times New Roman" w:hAnsi="Times New Roman" w:cs="Times New Roman"/>
          <w:sz w:val="28"/>
          <w:szCs w:val="28"/>
        </w:rPr>
        <w:t xml:space="preserve">архитектуры </w:t>
      </w:r>
    </w:p>
    <w:p w:rsidR="00E63CB2" w:rsidRPr="00C40B31" w:rsidRDefault="00E63CB2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B31">
        <w:rPr>
          <w:rFonts w:ascii="Times New Roman" w:hAnsi="Times New Roman" w:cs="Times New Roman"/>
          <w:sz w:val="28"/>
          <w:szCs w:val="28"/>
        </w:rPr>
        <w:t xml:space="preserve">и </w:t>
      </w:r>
      <w:r w:rsidR="00995551">
        <w:rPr>
          <w:rFonts w:ascii="Times New Roman" w:hAnsi="Times New Roman" w:cs="Times New Roman"/>
          <w:sz w:val="28"/>
          <w:szCs w:val="28"/>
        </w:rPr>
        <w:t>городской эстетики</w:t>
      </w:r>
    </w:p>
    <w:p w:rsidR="00B373C1" w:rsidRPr="004C3926" w:rsidRDefault="00995551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63CB2" w:rsidRPr="00C40B31">
        <w:rPr>
          <w:rFonts w:ascii="Times New Roman" w:hAnsi="Times New Roman" w:cs="Times New Roman"/>
          <w:sz w:val="28"/>
          <w:szCs w:val="28"/>
        </w:rPr>
        <w:t xml:space="preserve">дминистрации города Твери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3CB2">
        <w:rPr>
          <w:rFonts w:ascii="Times New Roman" w:hAnsi="Times New Roman" w:cs="Times New Roman"/>
          <w:sz w:val="28"/>
          <w:szCs w:val="28"/>
        </w:rPr>
        <w:t xml:space="preserve">К.А. Никитина     </w:t>
      </w:r>
    </w:p>
    <w:sectPr w:rsidR="00B373C1" w:rsidRPr="004C3926" w:rsidSect="00BA746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DC" w:rsidRDefault="00D70BDC" w:rsidP="00EA65D7">
      <w:pPr>
        <w:spacing w:after="0" w:line="240" w:lineRule="auto"/>
      </w:pPr>
      <w:r>
        <w:separator/>
      </w:r>
    </w:p>
  </w:endnote>
  <w:endnote w:type="continuationSeparator" w:id="0">
    <w:p w:rsidR="00D70BDC" w:rsidRDefault="00D70BDC" w:rsidP="00EA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DC" w:rsidRDefault="00D70BDC" w:rsidP="00EA65D7">
      <w:pPr>
        <w:spacing w:after="0" w:line="240" w:lineRule="auto"/>
      </w:pPr>
      <w:r>
        <w:separator/>
      </w:r>
    </w:p>
  </w:footnote>
  <w:footnote w:type="continuationSeparator" w:id="0">
    <w:p w:rsidR="00D70BDC" w:rsidRDefault="00D70BDC" w:rsidP="00EA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462550"/>
      <w:docPartObj>
        <w:docPartGallery w:val="Page Numbers (Top of Page)"/>
        <w:docPartUnique/>
      </w:docPartObj>
    </w:sdtPr>
    <w:sdtEndPr/>
    <w:sdtContent>
      <w:p w:rsidR="00BA746C" w:rsidRDefault="00BA74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9F8">
          <w:rPr>
            <w:noProof/>
          </w:rPr>
          <w:t>6</w:t>
        </w:r>
        <w:r>
          <w:fldChar w:fldCharType="end"/>
        </w:r>
      </w:p>
    </w:sdtContent>
  </w:sdt>
  <w:p w:rsidR="00EA65D7" w:rsidRDefault="00EA65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8A"/>
    <w:multiLevelType w:val="hybridMultilevel"/>
    <w:tmpl w:val="F9BA01E2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DB2B48"/>
    <w:multiLevelType w:val="hybridMultilevel"/>
    <w:tmpl w:val="E15882CA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67E85"/>
    <w:multiLevelType w:val="hybridMultilevel"/>
    <w:tmpl w:val="06EE595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BA5D40"/>
    <w:multiLevelType w:val="hybridMultilevel"/>
    <w:tmpl w:val="6C380EF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91AC5"/>
    <w:multiLevelType w:val="hybridMultilevel"/>
    <w:tmpl w:val="8B12A504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8F232D"/>
    <w:multiLevelType w:val="hybridMultilevel"/>
    <w:tmpl w:val="5F0E29B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6272F5"/>
    <w:multiLevelType w:val="hybridMultilevel"/>
    <w:tmpl w:val="403CBB6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B4A7A"/>
    <w:multiLevelType w:val="hybridMultilevel"/>
    <w:tmpl w:val="C26640F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D93232"/>
    <w:multiLevelType w:val="hybridMultilevel"/>
    <w:tmpl w:val="AD00450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3E01EB"/>
    <w:multiLevelType w:val="hybridMultilevel"/>
    <w:tmpl w:val="6FF8F34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A"/>
    <w:rsid w:val="00081258"/>
    <w:rsid w:val="000D6247"/>
    <w:rsid w:val="00123FF4"/>
    <w:rsid w:val="0013548F"/>
    <w:rsid w:val="00146976"/>
    <w:rsid w:val="00164057"/>
    <w:rsid w:val="00191A32"/>
    <w:rsid w:val="001A152A"/>
    <w:rsid w:val="001D27F7"/>
    <w:rsid w:val="001D3994"/>
    <w:rsid w:val="00216081"/>
    <w:rsid w:val="00230743"/>
    <w:rsid w:val="00282139"/>
    <w:rsid w:val="002C4031"/>
    <w:rsid w:val="00334B26"/>
    <w:rsid w:val="003A7A64"/>
    <w:rsid w:val="003B644D"/>
    <w:rsid w:val="003B74E9"/>
    <w:rsid w:val="0045506D"/>
    <w:rsid w:val="004C3926"/>
    <w:rsid w:val="00533846"/>
    <w:rsid w:val="0059506B"/>
    <w:rsid w:val="005B6057"/>
    <w:rsid w:val="005C26BB"/>
    <w:rsid w:val="005D198F"/>
    <w:rsid w:val="00607777"/>
    <w:rsid w:val="006420FF"/>
    <w:rsid w:val="00656E4E"/>
    <w:rsid w:val="00681114"/>
    <w:rsid w:val="006F0EC6"/>
    <w:rsid w:val="006F6907"/>
    <w:rsid w:val="00715738"/>
    <w:rsid w:val="00732647"/>
    <w:rsid w:val="00741238"/>
    <w:rsid w:val="007C64D4"/>
    <w:rsid w:val="007D310A"/>
    <w:rsid w:val="007E7794"/>
    <w:rsid w:val="0084459A"/>
    <w:rsid w:val="0084533E"/>
    <w:rsid w:val="00851C6E"/>
    <w:rsid w:val="008725B9"/>
    <w:rsid w:val="0088549F"/>
    <w:rsid w:val="008B5F61"/>
    <w:rsid w:val="008C0D54"/>
    <w:rsid w:val="00931CA8"/>
    <w:rsid w:val="0094200D"/>
    <w:rsid w:val="009451B6"/>
    <w:rsid w:val="009607D7"/>
    <w:rsid w:val="00995551"/>
    <w:rsid w:val="00997EE3"/>
    <w:rsid w:val="009D51DF"/>
    <w:rsid w:val="009F3A82"/>
    <w:rsid w:val="00A00E99"/>
    <w:rsid w:val="00A67C52"/>
    <w:rsid w:val="00AD0691"/>
    <w:rsid w:val="00AD26ED"/>
    <w:rsid w:val="00AF2ABD"/>
    <w:rsid w:val="00AF49F8"/>
    <w:rsid w:val="00B017BB"/>
    <w:rsid w:val="00B17E56"/>
    <w:rsid w:val="00B2222C"/>
    <w:rsid w:val="00B373C1"/>
    <w:rsid w:val="00B41FA6"/>
    <w:rsid w:val="00B64FDA"/>
    <w:rsid w:val="00B66818"/>
    <w:rsid w:val="00B879D8"/>
    <w:rsid w:val="00BA0F48"/>
    <w:rsid w:val="00BA746C"/>
    <w:rsid w:val="00BB530F"/>
    <w:rsid w:val="00BE3ADE"/>
    <w:rsid w:val="00C40B31"/>
    <w:rsid w:val="00CB5646"/>
    <w:rsid w:val="00D46863"/>
    <w:rsid w:val="00D70BDC"/>
    <w:rsid w:val="00D9149C"/>
    <w:rsid w:val="00DC2F1C"/>
    <w:rsid w:val="00E04902"/>
    <w:rsid w:val="00E549E0"/>
    <w:rsid w:val="00E63CB2"/>
    <w:rsid w:val="00EA65D7"/>
    <w:rsid w:val="00EC33C1"/>
    <w:rsid w:val="00F17C2E"/>
    <w:rsid w:val="00F321EE"/>
    <w:rsid w:val="00F32EE1"/>
    <w:rsid w:val="00F60117"/>
    <w:rsid w:val="00F80A50"/>
    <w:rsid w:val="00F9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965A9-C9D9-4C39-8C9F-9FAC8EDF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4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5D7"/>
  </w:style>
  <w:style w:type="paragraph" w:styleId="a5">
    <w:name w:val="footer"/>
    <w:basedOn w:val="a"/>
    <w:link w:val="a6"/>
    <w:uiPriority w:val="99"/>
    <w:unhideWhenUsed/>
    <w:rsid w:val="00E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5D7"/>
  </w:style>
  <w:style w:type="paragraph" w:styleId="a7">
    <w:name w:val="Balloon Text"/>
    <w:basedOn w:val="a"/>
    <w:link w:val="a8"/>
    <w:uiPriority w:val="99"/>
    <w:semiHidden/>
    <w:unhideWhenUsed/>
    <w:rsid w:val="0085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Зуева</dc:creator>
  <cp:lastModifiedBy>Ким Екатерина Игоревна</cp:lastModifiedBy>
  <cp:revision>3</cp:revision>
  <cp:lastPrinted>2021-04-02T07:35:00Z</cp:lastPrinted>
  <dcterms:created xsi:type="dcterms:W3CDTF">2021-04-29T14:59:00Z</dcterms:created>
  <dcterms:modified xsi:type="dcterms:W3CDTF">2021-04-29T14:59:00Z</dcterms:modified>
</cp:coreProperties>
</file>